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A03D" w14:textId="39B93C97" w:rsidR="0035796A" w:rsidRPr="0035796A" w:rsidRDefault="0035796A" w:rsidP="00FD63CF">
      <w:pPr>
        <w:adjustRightInd w:val="0"/>
        <w:snapToGrid w:val="0"/>
        <w:spacing w:beforeLines="50" w:before="156" w:line="300" w:lineRule="auto"/>
        <w:jc w:val="center"/>
        <w:rPr>
          <w:rFonts w:ascii="方正粗宋简体" w:eastAsia="方正粗宋简体" w:hAnsi="仿宋"/>
          <w:sz w:val="32"/>
          <w:szCs w:val="32"/>
        </w:rPr>
      </w:pPr>
      <w:r w:rsidRPr="0035796A">
        <w:rPr>
          <w:rFonts w:ascii="方正粗宋简体" w:eastAsia="方正粗宋简体" w:hAnsi="仿宋" w:hint="eastAsia"/>
          <w:sz w:val="32"/>
          <w:szCs w:val="32"/>
        </w:rPr>
        <w:t>首届青少年和儿童汽车绘画大赛</w:t>
      </w:r>
    </w:p>
    <w:p w14:paraId="5DB89654" w14:textId="47BA926E" w:rsidR="009C771C" w:rsidRDefault="0035796A" w:rsidP="0051103C">
      <w:pPr>
        <w:adjustRightInd w:val="0"/>
        <w:snapToGrid w:val="0"/>
        <w:spacing w:line="300" w:lineRule="auto"/>
        <w:jc w:val="center"/>
        <w:rPr>
          <w:rFonts w:ascii="方正粗宋简体" w:eastAsia="方正粗宋简体" w:hAnsi="仿宋"/>
          <w:sz w:val="36"/>
          <w:szCs w:val="36"/>
        </w:rPr>
      </w:pPr>
      <w:r>
        <w:rPr>
          <w:rFonts w:ascii="方正粗宋简体" w:eastAsia="方正粗宋简体" w:hAnsi="仿宋" w:hint="eastAsia"/>
          <w:sz w:val="36"/>
          <w:szCs w:val="36"/>
        </w:rPr>
        <w:t>报 名 表</w:t>
      </w:r>
    </w:p>
    <w:tbl>
      <w:tblPr>
        <w:tblStyle w:val="ab"/>
        <w:tblW w:w="8792" w:type="dxa"/>
        <w:jc w:val="center"/>
        <w:tblLook w:val="04A0" w:firstRow="1" w:lastRow="0" w:firstColumn="1" w:lastColumn="0" w:noHBand="0" w:noVBand="1"/>
      </w:tblPr>
      <w:tblGrid>
        <w:gridCol w:w="1837"/>
        <w:gridCol w:w="1419"/>
        <w:gridCol w:w="1698"/>
        <w:gridCol w:w="1420"/>
        <w:gridCol w:w="2418"/>
      </w:tblGrid>
      <w:tr w:rsidR="00EA3C32" w:rsidRPr="0035796A" w14:paraId="11FE5560" w14:textId="77777777" w:rsidTr="006465B8">
        <w:trPr>
          <w:trHeight w:val="664"/>
          <w:jc w:val="center"/>
        </w:trPr>
        <w:tc>
          <w:tcPr>
            <w:tcW w:w="1837" w:type="dxa"/>
            <w:vAlign w:val="center"/>
          </w:tcPr>
          <w:p w14:paraId="0B9D2F1B" w14:textId="77777777" w:rsidR="00EA3C32" w:rsidRPr="0035796A" w:rsidRDefault="00EA3C32" w:rsidP="00EA3C32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96A"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3117" w:type="dxa"/>
            <w:gridSpan w:val="2"/>
            <w:vAlign w:val="center"/>
          </w:tcPr>
          <w:p w14:paraId="29B4F466" w14:textId="2E35C72B" w:rsidR="00EA3C32" w:rsidRPr="0035796A" w:rsidRDefault="00EA3C32" w:rsidP="00EA3C32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E10A913" w14:textId="35265D70" w:rsidR="00EA3C32" w:rsidRPr="0035796A" w:rsidRDefault="00EA3C32" w:rsidP="00EA3C32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18" w:type="dxa"/>
            <w:vAlign w:val="center"/>
          </w:tcPr>
          <w:p w14:paraId="403A2731" w14:textId="60B9D42F" w:rsidR="00EA3C32" w:rsidRPr="0035796A" w:rsidRDefault="00EA3C32" w:rsidP="00EA3C32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B10603" w:rsidRPr="0035796A" w14:paraId="075FC6BA" w14:textId="77777777" w:rsidTr="006465B8">
        <w:trPr>
          <w:trHeight w:val="702"/>
          <w:jc w:val="center"/>
        </w:trPr>
        <w:tc>
          <w:tcPr>
            <w:tcW w:w="1837" w:type="dxa"/>
            <w:vAlign w:val="center"/>
          </w:tcPr>
          <w:p w14:paraId="2AAD5849" w14:textId="0E892BA0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作者学校</w:t>
            </w:r>
          </w:p>
        </w:tc>
        <w:tc>
          <w:tcPr>
            <w:tcW w:w="3117" w:type="dxa"/>
            <w:gridSpan w:val="2"/>
            <w:vAlign w:val="center"/>
          </w:tcPr>
          <w:p w14:paraId="1A2CCA61" w14:textId="58EFE827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35CA828" w14:textId="2FD81C1D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作者性别</w:t>
            </w:r>
          </w:p>
        </w:tc>
        <w:tc>
          <w:tcPr>
            <w:tcW w:w="2418" w:type="dxa"/>
            <w:vAlign w:val="center"/>
          </w:tcPr>
          <w:p w14:paraId="5EEB63C8" w14:textId="0376A14C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□男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□女</w:t>
            </w:r>
          </w:p>
        </w:tc>
      </w:tr>
      <w:tr w:rsidR="00B10603" w:rsidRPr="0035796A" w14:paraId="3A720E9A" w14:textId="77777777" w:rsidTr="00B10603">
        <w:trPr>
          <w:trHeight w:val="684"/>
          <w:jc w:val="center"/>
        </w:trPr>
        <w:tc>
          <w:tcPr>
            <w:tcW w:w="1837" w:type="dxa"/>
            <w:vAlign w:val="center"/>
          </w:tcPr>
          <w:p w14:paraId="00578399" w14:textId="36EBA020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955" w:type="dxa"/>
            <w:gridSpan w:val="4"/>
            <w:vAlign w:val="center"/>
          </w:tcPr>
          <w:p w14:paraId="05AF8AF2" w14:textId="77777777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0603" w:rsidRPr="0035796A" w14:paraId="5850D9AE" w14:textId="77777777" w:rsidTr="006465B8">
        <w:trPr>
          <w:trHeight w:val="708"/>
          <w:jc w:val="center"/>
        </w:trPr>
        <w:tc>
          <w:tcPr>
            <w:tcW w:w="1837" w:type="dxa"/>
            <w:vAlign w:val="center"/>
          </w:tcPr>
          <w:p w14:paraId="44A6F59F" w14:textId="661AEF58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家长姓名</w:t>
            </w:r>
          </w:p>
        </w:tc>
        <w:tc>
          <w:tcPr>
            <w:tcW w:w="1419" w:type="dxa"/>
            <w:vAlign w:val="center"/>
          </w:tcPr>
          <w:p w14:paraId="5429C022" w14:textId="103AD79E" w:rsidR="00B10603" w:rsidRPr="0035796A" w:rsidRDefault="006465B8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非会员免填</w:t>
            </w:r>
          </w:p>
        </w:tc>
        <w:tc>
          <w:tcPr>
            <w:tcW w:w="1698" w:type="dxa"/>
            <w:vAlign w:val="center"/>
          </w:tcPr>
          <w:p w14:paraId="60BCBD5A" w14:textId="17F91A23" w:rsidR="00B10603" w:rsidRPr="0035796A" w:rsidRDefault="00B10603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家长单位</w:t>
            </w:r>
          </w:p>
        </w:tc>
        <w:tc>
          <w:tcPr>
            <w:tcW w:w="3838" w:type="dxa"/>
            <w:gridSpan w:val="2"/>
            <w:vAlign w:val="center"/>
          </w:tcPr>
          <w:p w14:paraId="3AE0ACC5" w14:textId="3A9CB900" w:rsidR="00B10603" w:rsidRPr="0035796A" w:rsidRDefault="006465B8" w:rsidP="00B10603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非会员免填</w:t>
            </w:r>
          </w:p>
        </w:tc>
      </w:tr>
      <w:tr w:rsidR="006465B8" w:rsidRPr="0035796A" w14:paraId="29DEBBB5" w14:textId="77777777" w:rsidTr="006465B8">
        <w:trPr>
          <w:trHeight w:val="705"/>
          <w:jc w:val="center"/>
        </w:trPr>
        <w:tc>
          <w:tcPr>
            <w:tcW w:w="1837" w:type="dxa"/>
            <w:vAlign w:val="center"/>
          </w:tcPr>
          <w:p w14:paraId="30BBD96E" w14:textId="49EFB79B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与作者关系</w:t>
            </w:r>
          </w:p>
        </w:tc>
        <w:tc>
          <w:tcPr>
            <w:tcW w:w="1419" w:type="dxa"/>
            <w:vAlign w:val="center"/>
          </w:tcPr>
          <w:p w14:paraId="3191160C" w14:textId="7A47342D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非会员免填</w:t>
            </w:r>
          </w:p>
        </w:tc>
        <w:tc>
          <w:tcPr>
            <w:tcW w:w="1698" w:type="dxa"/>
            <w:vAlign w:val="center"/>
          </w:tcPr>
          <w:p w14:paraId="26078FF8" w14:textId="73934E5C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学会会员号</w:t>
            </w:r>
          </w:p>
        </w:tc>
        <w:tc>
          <w:tcPr>
            <w:tcW w:w="3838" w:type="dxa"/>
            <w:gridSpan w:val="2"/>
            <w:vAlign w:val="center"/>
          </w:tcPr>
          <w:p w14:paraId="3DFBF67C" w14:textId="77777777" w:rsidR="006465B8" w:rsidRDefault="006465B8" w:rsidP="006465B8">
            <w:pPr>
              <w:adjustRightInd w:val="0"/>
              <w:snapToGrid w:val="0"/>
              <w:spacing w:beforeLines="25" w:before="7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（学会团体会员号/个人会员号）</w:t>
            </w:r>
          </w:p>
          <w:p w14:paraId="4C27B1D9" w14:textId="50343BAF" w:rsidR="006465B8" w:rsidRPr="0035796A" w:rsidRDefault="006465B8" w:rsidP="006465B8">
            <w:pPr>
              <w:adjustRightInd w:val="0"/>
              <w:snapToGrid w:val="0"/>
              <w:spacing w:beforeLines="25" w:before="7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非会员免填</w:t>
            </w:r>
          </w:p>
        </w:tc>
      </w:tr>
      <w:tr w:rsidR="006465B8" w:rsidRPr="0035796A" w14:paraId="0F8F4DF4" w14:textId="77777777" w:rsidTr="006465B8">
        <w:trPr>
          <w:trHeight w:val="686"/>
          <w:jc w:val="center"/>
        </w:trPr>
        <w:tc>
          <w:tcPr>
            <w:tcW w:w="1837" w:type="dxa"/>
            <w:vAlign w:val="center"/>
          </w:tcPr>
          <w:p w14:paraId="60D3DB7B" w14:textId="41572D57" w:rsidR="006465B8" w:rsidRPr="00173A14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17" w:type="dxa"/>
            <w:gridSpan w:val="2"/>
            <w:vAlign w:val="center"/>
          </w:tcPr>
          <w:p w14:paraId="6E340159" w14:textId="23CBC20E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（用于活动联系）</w:t>
            </w:r>
          </w:p>
        </w:tc>
        <w:tc>
          <w:tcPr>
            <w:tcW w:w="1420" w:type="dxa"/>
            <w:vAlign w:val="center"/>
          </w:tcPr>
          <w:p w14:paraId="5C24B315" w14:textId="6D3760E6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联系邮箱</w:t>
            </w:r>
          </w:p>
        </w:tc>
        <w:tc>
          <w:tcPr>
            <w:tcW w:w="2418" w:type="dxa"/>
            <w:vAlign w:val="center"/>
          </w:tcPr>
          <w:p w14:paraId="51C50CF7" w14:textId="01C67CAF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（证书接收邮箱）</w:t>
            </w:r>
          </w:p>
        </w:tc>
      </w:tr>
      <w:tr w:rsidR="006465B8" w:rsidRPr="0035796A" w14:paraId="3F1BAF78" w14:textId="77777777" w:rsidTr="006465B8">
        <w:trPr>
          <w:trHeight w:val="696"/>
          <w:jc w:val="center"/>
        </w:trPr>
        <w:tc>
          <w:tcPr>
            <w:tcW w:w="1837" w:type="dxa"/>
            <w:vAlign w:val="center"/>
          </w:tcPr>
          <w:p w14:paraId="07AE448A" w14:textId="04FF923E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辅导教师姓名</w:t>
            </w:r>
          </w:p>
        </w:tc>
        <w:tc>
          <w:tcPr>
            <w:tcW w:w="1419" w:type="dxa"/>
            <w:vAlign w:val="center"/>
          </w:tcPr>
          <w:p w14:paraId="43880CC4" w14:textId="77777777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55EA29A" w14:textId="0E3ACB04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辅导教师单位</w:t>
            </w:r>
          </w:p>
        </w:tc>
        <w:tc>
          <w:tcPr>
            <w:tcW w:w="3838" w:type="dxa"/>
            <w:gridSpan w:val="2"/>
            <w:vAlign w:val="center"/>
          </w:tcPr>
          <w:p w14:paraId="167C7185" w14:textId="0A8C751F" w:rsidR="006465B8" w:rsidRPr="0035796A" w:rsidRDefault="006465B8" w:rsidP="006465B8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65B8" w:rsidRPr="0035796A" w14:paraId="1E333D5F" w14:textId="77777777" w:rsidTr="00B10603">
        <w:trPr>
          <w:trHeight w:val="1024"/>
          <w:jc w:val="center"/>
        </w:trPr>
        <w:tc>
          <w:tcPr>
            <w:tcW w:w="1837" w:type="dxa"/>
            <w:tcBorders>
              <w:bottom w:val="thickThinLargeGap" w:sz="24" w:space="0" w:color="auto"/>
            </w:tcBorders>
            <w:vAlign w:val="center"/>
          </w:tcPr>
          <w:p w14:paraId="24275242" w14:textId="66996E95" w:rsidR="006465B8" w:rsidRPr="0035796A" w:rsidRDefault="006465B8" w:rsidP="006465B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955" w:type="dxa"/>
            <w:gridSpan w:val="4"/>
            <w:tcBorders>
              <w:bottom w:val="thickThinLargeGap" w:sz="24" w:space="0" w:color="auto"/>
            </w:tcBorders>
            <w:vAlign w:val="center"/>
          </w:tcPr>
          <w:p w14:paraId="14EA0EC5" w14:textId="6AB4C2E3" w:rsidR="006465B8" w:rsidRDefault="006465B8" w:rsidP="006465B8">
            <w:pPr>
              <w:pStyle w:val="ac"/>
              <w:adjustRightInd w:val="0"/>
              <w:snapToGrid w:val="0"/>
              <w:spacing w:line="30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sz w:val="24"/>
                <w:szCs w:val="24"/>
              </w:rPr>
              <w:t>报名表与作品</w:t>
            </w:r>
            <w:r>
              <w:rPr>
                <w:rFonts w:hAnsi="宋体" w:cs="Times New Roman" w:hint="eastAsia"/>
                <w:sz w:val="24"/>
                <w:szCs w:val="24"/>
              </w:rPr>
              <w:t>一并在</w:t>
            </w:r>
            <w:r w:rsidRPr="00974C33">
              <w:rPr>
                <w:rFonts w:hAnsi="宋体" w:cs="Times New Roman" w:hint="eastAsia"/>
                <w:sz w:val="24"/>
                <w:szCs w:val="24"/>
              </w:rPr>
              <w:t>2</w:t>
            </w:r>
            <w:r w:rsidRPr="00974C33">
              <w:rPr>
                <w:rFonts w:hAnsi="宋体" w:cs="Times New Roman"/>
                <w:sz w:val="24"/>
                <w:szCs w:val="24"/>
              </w:rPr>
              <w:t>023</w:t>
            </w:r>
            <w:r w:rsidRPr="00974C33">
              <w:rPr>
                <w:rFonts w:hAnsi="宋体" w:cs="Times New Roman" w:hint="eastAsia"/>
                <w:sz w:val="24"/>
                <w:szCs w:val="24"/>
              </w:rPr>
              <w:t>年5月3</w:t>
            </w:r>
            <w:r w:rsidR="00C8581E">
              <w:rPr>
                <w:rFonts w:hAnsi="宋体" w:cs="Times New Roman"/>
                <w:sz w:val="24"/>
                <w:szCs w:val="24"/>
              </w:rPr>
              <w:t>0</w:t>
            </w:r>
            <w:r w:rsidRPr="00974C33">
              <w:rPr>
                <w:rFonts w:hAnsi="宋体" w:cs="Times New Roman" w:hint="eastAsia"/>
                <w:sz w:val="24"/>
                <w:szCs w:val="24"/>
              </w:rPr>
              <w:t>日前通过电子邮箱发至</w:t>
            </w:r>
          </w:p>
          <w:p w14:paraId="3ABDCB76" w14:textId="7C2E3D13" w:rsidR="006465B8" w:rsidRPr="0035796A" w:rsidRDefault="006465B8" w:rsidP="006465B8">
            <w:pPr>
              <w:pStyle w:val="ac"/>
              <w:adjustRightInd w:val="0"/>
              <w:snapToGrid w:val="0"/>
              <w:spacing w:line="300" w:lineRule="auto"/>
              <w:jc w:val="center"/>
              <w:rPr>
                <w:rFonts w:hAnsi="宋体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b/>
                <w:bCs/>
                <w:sz w:val="24"/>
                <w:szCs w:val="24"/>
              </w:rPr>
              <w:t>shandongsae@163.com</w:t>
            </w:r>
          </w:p>
        </w:tc>
      </w:tr>
      <w:tr w:rsidR="006465B8" w:rsidRPr="0035796A" w14:paraId="31EA6F77" w14:textId="77777777" w:rsidTr="00B10603">
        <w:trPr>
          <w:trHeight w:val="2006"/>
          <w:jc w:val="center"/>
        </w:trPr>
        <w:tc>
          <w:tcPr>
            <w:tcW w:w="8792" w:type="dxa"/>
            <w:gridSpan w:val="5"/>
            <w:vAlign w:val="center"/>
          </w:tcPr>
          <w:p w14:paraId="433FC97E" w14:textId="5A771618" w:rsidR="006465B8" w:rsidRPr="00974C33" w:rsidRDefault="006465B8" w:rsidP="00FD5A6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74C3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以下信息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由非</w:t>
            </w:r>
            <w:r w:rsidRPr="00974C3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山东汽车工程学会团体会员/个人会员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相关的</w:t>
            </w:r>
            <w:r w:rsidRPr="00974C3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报名者使用</w:t>
            </w:r>
          </w:p>
          <w:p w14:paraId="241D63B9" w14:textId="6C139928" w:rsidR="006465B8" w:rsidRDefault="006465B8" w:rsidP="006465B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74C3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报名费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元人民币</w:t>
            </w:r>
            <w:r w:rsidRPr="00974C3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请于</w:t>
            </w:r>
            <w:r w:rsidRPr="00974C3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  <w:r w:rsidRPr="00974C3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023</w:t>
            </w:r>
            <w:r w:rsidRPr="00974C3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年5月3</w:t>
            </w:r>
            <w:r w:rsidR="00C8581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</w:t>
            </w:r>
            <w:r w:rsidRPr="00974C3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日前交纳</w:t>
            </w:r>
          </w:p>
          <w:p w14:paraId="448B5FE3" w14:textId="16878747" w:rsidR="006465B8" w:rsidRPr="0035796A" w:rsidRDefault="006465B8" w:rsidP="006465B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C3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汇款请注明：作者姓名+绘画大赛报名费</w:t>
            </w:r>
          </w:p>
        </w:tc>
      </w:tr>
      <w:tr w:rsidR="006465B8" w:rsidRPr="0035796A" w14:paraId="55C3E545" w14:textId="77777777" w:rsidTr="003E540F">
        <w:trPr>
          <w:trHeight w:val="3144"/>
          <w:jc w:val="center"/>
        </w:trPr>
        <w:tc>
          <w:tcPr>
            <w:tcW w:w="8792" w:type="dxa"/>
            <w:gridSpan w:val="5"/>
            <w:vAlign w:val="center"/>
          </w:tcPr>
          <w:p w14:paraId="7B714380" w14:textId="0CC84930" w:rsidR="006465B8" w:rsidRPr="00974C33" w:rsidRDefault="006465B8" w:rsidP="006465B8">
            <w:pPr>
              <w:pStyle w:val="ac"/>
              <w:adjustRightInd w:val="0"/>
              <w:snapToGrid w:val="0"/>
              <w:spacing w:line="30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账户</w:t>
            </w:r>
            <w:r w:rsidRPr="00974C33">
              <w:rPr>
                <w:rFonts w:hAnsi="宋体" w:cs="Times New Roman" w:hint="eastAsia"/>
                <w:sz w:val="24"/>
                <w:szCs w:val="24"/>
              </w:rPr>
              <w:t>名称：山东汽车工程学会</w:t>
            </w:r>
          </w:p>
          <w:p w14:paraId="4256700E" w14:textId="77777777" w:rsidR="006465B8" w:rsidRPr="00974C33" w:rsidRDefault="006465B8" w:rsidP="006465B8">
            <w:pPr>
              <w:pStyle w:val="ac"/>
              <w:adjustRightInd w:val="0"/>
              <w:snapToGrid w:val="0"/>
              <w:spacing w:line="30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sz w:val="24"/>
                <w:szCs w:val="24"/>
              </w:rPr>
              <w:t>开户行：招商银行济南分行营业部</w:t>
            </w:r>
          </w:p>
          <w:p w14:paraId="091597EA" w14:textId="77777777" w:rsidR="006465B8" w:rsidRPr="00974C33" w:rsidRDefault="006465B8" w:rsidP="006465B8">
            <w:pPr>
              <w:pStyle w:val="ac"/>
              <w:adjustRightInd w:val="0"/>
              <w:snapToGrid w:val="0"/>
              <w:spacing w:line="30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sz w:val="24"/>
                <w:szCs w:val="24"/>
              </w:rPr>
              <w:t>银行帐号：</w:t>
            </w:r>
            <w:r w:rsidRPr="00974C33">
              <w:rPr>
                <w:rFonts w:hAnsi="宋体" w:cs="Times New Roman"/>
                <w:sz w:val="24"/>
                <w:szCs w:val="24"/>
              </w:rPr>
              <w:t>531908382510701</w:t>
            </w:r>
          </w:p>
          <w:p w14:paraId="1C71A2C8" w14:textId="77777777" w:rsidR="006465B8" w:rsidRPr="00974C33" w:rsidRDefault="006465B8" w:rsidP="006465B8">
            <w:pPr>
              <w:pStyle w:val="ac"/>
              <w:adjustRightInd w:val="0"/>
              <w:snapToGrid w:val="0"/>
              <w:spacing w:line="30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sz w:val="24"/>
                <w:szCs w:val="24"/>
              </w:rPr>
              <w:t>银行行号：</w:t>
            </w:r>
            <w:r w:rsidRPr="00974C33">
              <w:rPr>
                <w:rFonts w:hAnsi="宋体" w:cs="Times New Roman"/>
                <w:sz w:val="24"/>
                <w:szCs w:val="24"/>
              </w:rPr>
              <w:t>308451028020</w:t>
            </w:r>
          </w:p>
          <w:p w14:paraId="6048E32E" w14:textId="122F2FB4" w:rsidR="006465B8" w:rsidRPr="00974C33" w:rsidRDefault="006465B8" w:rsidP="006465B8">
            <w:pPr>
              <w:pStyle w:val="ac"/>
              <w:adjustRightInd w:val="0"/>
              <w:snapToGrid w:val="0"/>
              <w:spacing w:line="30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sz w:val="24"/>
                <w:szCs w:val="24"/>
              </w:rPr>
              <w:t>联系人：杨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女士 </w:t>
            </w:r>
            <w:r>
              <w:rPr>
                <w:rFonts w:hAnsi="宋体" w:cs="Times New Roman"/>
                <w:sz w:val="24"/>
                <w:szCs w:val="24"/>
              </w:rPr>
              <w:t xml:space="preserve">  </w:t>
            </w:r>
            <w:r w:rsidRPr="00974C33">
              <w:rPr>
                <w:rFonts w:hAnsi="宋体" w:cs="Times New Roman" w:hint="eastAsia"/>
                <w:sz w:val="24"/>
                <w:szCs w:val="24"/>
              </w:rPr>
              <w:t xml:space="preserve">电话：18653182217 </w:t>
            </w:r>
            <w:r>
              <w:rPr>
                <w:rFonts w:hAnsi="宋体" w:cs="Times New Roman"/>
                <w:sz w:val="24"/>
                <w:szCs w:val="24"/>
              </w:rPr>
              <w:t xml:space="preserve">   </w:t>
            </w:r>
            <w:r w:rsidRPr="00974C33">
              <w:rPr>
                <w:rFonts w:hAnsi="宋体" w:cs="Times New Roman" w:hint="eastAsia"/>
                <w:sz w:val="24"/>
                <w:szCs w:val="24"/>
              </w:rPr>
              <w:t>E-mail：shandongsae@163.com</w:t>
            </w:r>
          </w:p>
          <w:p w14:paraId="0E9DC60F" w14:textId="6154D9F9" w:rsidR="006465B8" w:rsidRPr="00974C33" w:rsidRDefault="006465B8" w:rsidP="006465B8">
            <w:pPr>
              <w:pStyle w:val="ac"/>
              <w:adjustRightInd w:val="0"/>
              <w:snapToGrid w:val="0"/>
              <w:spacing w:line="30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974C33">
              <w:rPr>
                <w:rFonts w:hAnsi="宋体" w:cs="Times New Roman" w:hint="eastAsia"/>
                <w:sz w:val="24"/>
                <w:szCs w:val="24"/>
              </w:rPr>
              <w:t>地  址：济南市高新区经十东路7000号</w:t>
            </w:r>
            <w:proofErr w:type="gramStart"/>
            <w:r w:rsidRPr="00974C33">
              <w:rPr>
                <w:rFonts w:hAnsi="宋体" w:cs="Times New Roman" w:hint="eastAsia"/>
                <w:sz w:val="24"/>
                <w:szCs w:val="24"/>
              </w:rPr>
              <w:t>汉峪金</w:t>
            </w:r>
            <w:proofErr w:type="gramEnd"/>
            <w:r w:rsidRPr="00974C33">
              <w:rPr>
                <w:rFonts w:hAnsi="宋体" w:cs="Times New Roman" w:hint="eastAsia"/>
                <w:sz w:val="24"/>
                <w:szCs w:val="24"/>
              </w:rPr>
              <w:t>谷A五区2座2702号</w:t>
            </w:r>
          </w:p>
        </w:tc>
      </w:tr>
    </w:tbl>
    <w:p w14:paraId="5B904E91" w14:textId="77777777" w:rsidR="0035796A" w:rsidRPr="000F2F5B" w:rsidRDefault="0035796A" w:rsidP="0035796A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sectPr w:rsidR="0035796A" w:rsidRPr="000F2F5B" w:rsidSect="0088542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D0DA" w14:textId="77777777" w:rsidR="0024152F" w:rsidRDefault="0024152F" w:rsidP="0035796A">
      <w:r>
        <w:separator/>
      </w:r>
    </w:p>
  </w:endnote>
  <w:endnote w:type="continuationSeparator" w:id="0">
    <w:p w14:paraId="31E87624" w14:textId="77777777" w:rsidR="0024152F" w:rsidRDefault="0024152F" w:rsidP="003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1780" w14:textId="77777777" w:rsidR="0024152F" w:rsidRDefault="0024152F" w:rsidP="0035796A">
      <w:r>
        <w:separator/>
      </w:r>
    </w:p>
  </w:footnote>
  <w:footnote w:type="continuationSeparator" w:id="0">
    <w:p w14:paraId="7793F479" w14:textId="77777777" w:rsidR="0024152F" w:rsidRDefault="0024152F" w:rsidP="0035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322"/>
    <w:multiLevelType w:val="multilevel"/>
    <w:tmpl w:val="7D2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718ED"/>
    <w:multiLevelType w:val="multilevel"/>
    <w:tmpl w:val="0008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56A16"/>
    <w:multiLevelType w:val="multilevel"/>
    <w:tmpl w:val="3B8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247B4"/>
    <w:multiLevelType w:val="multilevel"/>
    <w:tmpl w:val="FED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841EA"/>
    <w:multiLevelType w:val="multilevel"/>
    <w:tmpl w:val="BB3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594206">
    <w:abstractNumId w:val="3"/>
  </w:num>
  <w:num w:numId="2" w16cid:durableId="381174715">
    <w:abstractNumId w:val="0"/>
  </w:num>
  <w:num w:numId="3" w16cid:durableId="613249094">
    <w:abstractNumId w:val="4"/>
  </w:num>
  <w:num w:numId="4" w16cid:durableId="1967347231">
    <w:abstractNumId w:val="2"/>
  </w:num>
  <w:num w:numId="5" w16cid:durableId="79583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5B"/>
    <w:rsid w:val="000E54A6"/>
    <w:rsid w:val="000E69A3"/>
    <w:rsid w:val="000F2F5B"/>
    <w:rsid w:val="00127AA3"/>
    <w:rsid w:val="00173A14"/>
    <w:rsid w:val="00184CB6"/>
    <w:rsid w:val="001A7F86"/>
    <w:rsid w:val="0024152F"/>
    <w:rsid w:val="002E2B48"/>
    <w:rsid w:val="0035796A"/>
    <w:rsid w:val="00390D2D"/>
    <w:rsid w:val="003E540F"/>
    <w:rsid w:val="004B654E"/>
    <w:rsid w:val="00507379"/>
    <w:rsid w:val="0051103C"/>
    <w:rsid w:val="00593CB3"/>
    <w:rsid w:val="005D0C62"/>
    <w:rsid w:val="005E0C6A"/>
    <w:rsid w:val="006465B8"/>
    <w:rsid w:val="00706AAE"/>
    <w:rsid w:val="0074112C"/>
    <w:rsid w:val="00755B2E"/>
    <w:rsid w:val="00775CA4"/>
    <w:rsid w:val="0081461C"/>
    <w:rsid w:val="008230A3"/>
    <w:rsid w:val="00842FED"/>
    <w:rsid w:val="00885423"/>
    <w:rsid w:val="008D1D00"/>
    <w:rsid w:val="00904578"/>
    <w:rsid w:val="00974C33"/>
    <w:rsid w:val="0097772C"/>
    <w:rsid w:val="009C771C"/>
    <w:rsid w:val="00A35333"/>
    <w:rsid w:val="00A54C0E"/>
    <w:rsid w:val="00A55FD1"/>
    <w:rsid w:val="00A912DA"/>
    <w:rsid w:val="00AB20BE"/>
    <w:rsid w:val="00AC5703"/>
    <w:rsid w:val="00B06870"/>
    <w:rsid w:val="00B10603"/>
    <w:rsid w:val="00B13225"/>
    <w:rsid w:val="00B24950"/>
    <w:rsid w:val="00BA4633"/>
    <w:rsid w:val="00BE0C6E"/>
    <w:rsid w:val="00C45973"/>
    <w:rsid w:val="00C5035B"/>
    <w:rsid w:val="00C65B3B"/>
    <w:rsid w:val="00C8581E"/>
    <w:rsid w:val="00D120CE"/>
    <w:rsid w:val="00E317CD"/>
    <w:rsid w:val="00E77D67"/>
    <w:rsid w:val="00E90F45"/>
    <w:rsid w:val="00EA3C32"/>
    <w:rsid w:val="00FD5A60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43A26"/>
  <w15:chartTrackingRefBased/>
  <w15:docId w15:val="{0DEF5CBC-0404-4222-B663-7DF592B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F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5-1-ir">
    <w:name w:val="bg5-1-i_r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61i">
    <w:name w:val="bg6_1_i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71t">
    <w:name w:val="bg7_1_t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72i">
    <w:name w:val="bg7_2_i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75title">
    <w:name w:val="bg7_5_title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0boxstitle">
    <w:name w:val="bg10_boxs_title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0boxsp">
    <w:name w:val="bg10_boxs_p"/>
    <w:basedOn w:val="a"/>
    <w:rsid w:val="000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E0C6E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B068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57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5796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57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5796A"/>
    <w:rPr>
      <w:sz w:val="18"/>
      <w:szCs w:val="18"/>
    </w:rPr>
  </w:style>
  <w:style w:type="table" w:styleId="ab">
    <w:name w:val="Table Grid"/>
    <w:basedOn w:val="a1"/>
    <w:uiPriority w:val="39"/>
    <w:rsid w:val="0035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974C33"/>
    <w:rPr>
      <w:rFonts w:ascii="宋体" w:eastAsia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974C3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5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151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5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049">
                      <w:marLeft w:val="0"/>
                      <w:marRight w:val="0"/>
                      <w:marTop w:val="8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579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988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382">
                  <w:marLeft w:val="0"/>
                  <w:marRight w:val="0"/>
                  <w:marTop w:val="6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1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5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636">
                  <w:marLeft w:val="0"/>
                  <w:marRight w:val="0"/>
                  <w:marTop w:val="9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21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371107">
                  <w:marLeft w:val="0"/>
                  <w:marRight w:val="0"/>
                  <w:marTop w:val="9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1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022138">
                  <w:marLeft w:val="0"/>
                  <w:marRight w:val="0"/>
                  <w:marTop w:val="9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30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42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8323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44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909077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7923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55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l13583158325@outlook.com</dc:creator>
  <cp:keywords/>
  <dc:description/>
  <cp:lastModifiedBy>杨 国丽</cp:lastModifiedBy>
  <cp:revision>3</cp:revision>
  <cp:lastPrinted>2023-03-27T02:22:00Z</cp:lastPrinted>
  <dcterms:created xsi:type="dcterms:W3CDTF">2023-03-27T02:49:00Z</dcterms:created>
  <dcterms:modified xsi:type="dcterms:W3CDTF">2023-03-27T02:49:00Z</dcterms:modified>
</cp:coreProperties>
</file>